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20A" w:rsidRPr="005728FB" w:rsidRDefault="00C6538B" w:rsidP="00C6538B">
      <w:pPr>
        <w:jc w:val="center"/>
        <w:rPr>
          <w:rFonts w:ascii="Times New Roman" w:hAnsi="Times New Roman" w:cs="Times New Roman"/>
          <w:b/>
          <w:color w:val="FFFFFF" w:themeColor="background1"/>
          <w:sz w:val="44"/>
          <w:szCs w:val="32"/>
          <w:u w:val="single"/>
        </w:rPr>
      </w:pPr>
      <w:r w:rsidRPr="005728FB">
        <w:rPr>
          <w:rFonts w:ascii="Times New Roman" w:hAnsi="Times New Roman" w:cs="Times New Roman"/>
          <w:b/>
          <w:noProof/>
          <w:color w:val="FFFFFF" w:themeColor="background1"/>
          <w:sz w:val="44"/>
          <w:szCs w:val="32"/>
          <w:u w:val="single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-977564</wp:posOffset>
            </wp:positionH>
            <wp:positionV relativeFrom="paragraph">
              <wp:posOffset>-942826</wp:posOffset>
            </wp:positionV>
            <wp:extent cx="10846174" cy="7648687"/>
            <wp:effectExtent l="19050" t="0" r="0" b="0"/>
            <wp:wrapNone/>
            <wp:docPr id="1" name="Obrázok 1" descr="C:\Users\Kvasnicova\Desktop\autumn-168450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asnicova\Desktop\autumn-1684504_19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174" cy="764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AFF" w:rsidRPr="005728FB">
        <w:rPr>
          <w:rFonts w:ascii="Times New Roman" w:hAnsi="Times New Roman" w:cs="Times New Roman"/>
          <w:b/>
          <w:color w:val="FFFFFF" w:themeColor="background1"/>
          <w:sz w:val="44"/>
          <w:szCs w:val="32"/>
          <w:u w:val="single"/>
        </w:rPr>
        <w:t>POZVÁNKA</w:t>
      </w:r>
    </w:p>
    <w:p w:rsidR="002B19FA" w:rsidRPr="005728FB" w:rsidRDefault="005728FB" w:rsidP="005728FB">
      <w:pPr>
        <w:rPr>
          <w:rFonts w:ascii="Times New Roman" w:hAnsi="Times New Roman" w:cs="Times New Roman"/>
          <w:b/>
          <w:color w:val="FFFFFF" w:themeColor="background1"/>
          <w:sz w:val="40"/>
          <w:szCs w:val="28"/>
        </w:rPr>
      </w:pPr>
      <w:r w:rsidRPr="00E875C5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</w:t>
      </w:r>
      <w:r w:rsidR="00E875C5" w:rsidRPr="00E875C5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  </w:t>
      </w:r>
      <w:r w:rsidRPr="00E875C5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</w:t>
      </w:r>
      <w:r w:rsidR="00793AFF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  <w:u w:val="single"/>
        </w:rPr>
        <w:t>P</w:t>
      </w:r>
      <w:r>
        <w:rPr>
          <w:rFonts w:ascii="Times New Roman" w:hAnsi="Times New Roman" w:cs="Times New Roman"/>
          <w:b/>
          <w:color w:val="FFFFFF" w:themeColor="background1"/>
          <w:sz w:val="40"/>
          <w:szCs w:val="28"/>
          <w:u w:val="single"/>
        </w:rPr>
        <w:t>REDNÁŠKA</w:t>
      </w:r>
      <w:r w:rsidR="00793AFF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: </w:t>
      </w:r>
      <w:r w:rsidR="004612B9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>Aktuálne trendy a</w:t>
      </w:r>
      <w:r w:rsidR="002B19FA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 nové výskumy v </w:t>
      </w:r>
      <w:proofErr w:type="spellStart"/>
      <w:r w:rsidR="002B19FA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>n</w:t>
      </w:r>
      <w:r w:rsidR="004612B9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>eurobiologi</w:t>
      </w:r>
      <w:r w:rsidR="002B19FA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>ckej</w:t>
      </w:r>
      <w:proofErr w:type="spellEnd"/>
      <w:r w:rsidR="002B19FA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podstate </w:t>
      </w:r>
      <w:r w:rsidR="00E875C5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       </w:t>
      </w:r>
      <w:r w:rsidR="00E875C5" w:rsidRPr="00E875C5">
        <w:rPr>
          <w:rFonts w:ascii="Times New Roman" w:hAnsi="Times New Roman" w:cs="Times New Roman"/>
          <w:b/>
          <w:sz w:val="40"/>
          <w:szCs w:val="28"/>
        </w:rPr>
        <w:t>.</w:t>
      </w:r>
      <w:r w:rsidR="00E875C5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                          </w:t>
      </w:r>
      <w:r w:rsidR="002B19FA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ADHD, ADD a  AUT </w:t>
      </w:r>
      <w:r w:rsidR="004612B9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>a možnosti eliminácie špecifických deficitov</w:t>
      </w:r>
    </w:p>
    <w:p w:rsidR="004612B9" w:rsidRPr="005728FB" w:rsidRDefault="005728FB" w:rsidP="005728FB">
      <w:pPr>
        <w:rPr>
          <w:rFonts w:ascii="Times New Roman" w:hAnsi="Times New Roman" w:cs="Times New Roman"/>
          <w:b/>
          <w:color w:val="FFFFFF" w:themeColor="background1"/>
          <w:sz w:val="40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            </w:t>
      </w:r>
      <w:r w:rsidR="002B19FA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: </w:t>
      </w:r>
      <w:r w:rsidR="004612B9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Mgr. </w:t>
      </w:r>
      <w:proofErr w:type="spellStart"/>
      <w:r w:rsidR="004612B9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>Bibiana</w:t>
      </w:r>
      <w:proofErr w:type="spellEnd"/>
      <w:r w:rsidR="004612B9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</w:t>
      </w:r>
      <w:proofErr w:type="spellStart"/>
      <w:r w:rsidR="004612B9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>Naďová</w:t>
      </w:r>
      <w:proofErr w:type="spellEnd"/>
    </w:p>
    <w:p w:rsidR="004612B9" w:rsidRPr="005728FB" w:rsidRDefault="005728FB" w:rsidP="005728FB">
      <w:pPr>
        <w:rPr>
          <w:rFonts w:ascii="Times New Roman" w:hAnsi="Times New Roman" w:cs="Times New Roman"/>
          <w:b/>
          <w:color w:val="FFFFFF" w:themeColor="background1"/>
          <w:sz w:val="40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            </w:t>
      </w:r>
      <w:r w:rsidR="004612B9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:  </w:t>
      </w:r>
      <w:r w:rsidR="002B19FA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</w:t>
      </w:r>
      <w:proofErr w:type="spellStart"/>
      <w:r w:rsidR="004612B9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>www.eegbfb.sk</w:t>
      </w:r>
      <w:proofErr w:type="spellEnd"/>
    </w:p>
    <w:p w:rsidR="00793AFF" w:rsidRPr="005728FB" w:rsidRDefault="005728FB" w:rsidP="00C6538B">
      <w:pPr>
        <w:jc w:val="center"/>
        <w:rPr>
          <w:rFonts w:ascii="Times New Roman" w:hAnsi="Times New Roman" w:cs="Times New Roman"/>
          <w:b/>
          <w:color w:val="FFFFFF" w:themeColor="background1"/>
          <w:sz w:val="40"/>
          <w:szCs w:val="28"/>
        </w:rPr>
      </w:pPr>
      <w:r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  </w:t>
      </w:r>
      <w:r w:rsidR="00793AFF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  <w:u w:val="single"/>
        </w:rPr>
        <w:t>M</w:t>
      </w:r>
      <w:r>
        <w:rPr>
          <w:rFonts w:ascii="Times New Roman" w:hAnsi="Times New Roman" w:cs="Times New Roman"/>
          <w:b/>
          <w:color w:val="FFFFFF" w:themeColor="background1"/>
          <w:sz w:val="40"/>
          <w:szCs w:val="28"/>
          <w:u w:val="single"/>
        </w:rPr>
        <w:t xml:space="preserve">IESTO </w:t>
      </w:r>
      <w:r w:rsidR="00793AFF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: </w:t>
      </w:r>
      <w:r w:rsidR="004612B9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 Verejná knižnica Michala </w:t>
      </w:r>
      <w:proofErr w:type="spellStart"/>
      <w:r w:rsidR="004612B9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>Rešetku</w:t>
      </w:r>
      <w:proofErr w:type="spellEnd"/>
      <w:r w:rsidR="004612B9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v </w:t>
      </w:r>
      <w:r w:rsidR="002B19FA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>Trenč</w:t>
      </w:r>
      <w:r w:rsidR="004612B9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íne, Hasičská ulica </w:t>
      </w:r>
      <w:r w:rsidR="002B19FA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>,</w:t>
      </w:r>
    </w:p>
    <w:p w:rsidR="002B19FA" w:rsidRPr="005728FB" w:rsidRDefault="005728FB" w:rsidP="005728FB">
      <w:pPr>
        <w:rPr>
          <w:rFonts w:ascii="Times New Roman" w:hAnsi="Times New Roman" w:cs="Times New Roman"/>
          <w:b/>
          <w:color w:val="FFFFFF" w:themeColor="background1"/>
          <w:sz w:val="40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                           </w:t>
      </w:r>
      <w:r w:rsidR="002B19FA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>3 poschodie</w:t>
      </w:r>
    </w:p>
    <w:p w:rsidR="005728FB" w:rsidRDefault="005728FB" w:rsidP="005728FB">
      <w:pPr>
        <w:rPr>
          <w:rFonts w:ascii="Times New Roman" w:hAnsi="Times New Roman" w:cs="Times New Roman"/>
          <w:b/>
          <w:color w:val="FFFFFF" w:themeColor="background1"/>
          <w:sz w:val="40"/>
          <w:szCs w:val="28"/>
        </w:rPr>
      </w:pPr>
      <w:r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     </w:t>
      </w:r>
      <w:r w:rsidR="00793AFF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  <w:u w:val="single"/>
        </w:rPr>
        <w:t>D</w:t>
      </w:r>
      <w:r>
        <w:rPr>
          <w:rFonts w:ascii="Times New Roman" w:hAnsi="Times New Roman" w:cs="Times New Roman"/>
          <w:b/>
          <w:color w:val="FFFFFF" w:themeColor="background1"/>
          <w:sz w:val="40"/>
          <w:szCs w:val="28"/>
          <w:u w:val="single"/>
        </w:rPr>
        <w:t xml:space="preserve">ÁTUM </w:t>
      </w:r>
      <w:r w:rsidR="00793AFF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>:</w:t>
      </w:r>
      <w:r w:rsidR="004612B9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 25.11. 2016</w:t>
      </w:r>
    </w:p>
    <w:p w:rsidR="00793AFF" w:rsidRPr="005728FB" w:rsidRDefault="005728FB" w:rsidP="005728FB">
      <w:pPr>
        <w:rPr>
          <w:rFonts w:ascii="Times New Roman" w:hAnsi="Times New Roman" w:cs="Times New Roman"/>
          <w:b/>
          <w:color w:val="FFFFFF" w:themeColor="background1"/>
          <w:sz w:val="40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     </w:t>
      </w:r>
      <w:r w:rsidR="00793AFF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  <w:u w:val="single"/>
        </w:rPr>
        <w:t>ČAS</w:t>
      </w:r>
      <w:r w:rsidR="00793AFF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: </w:t>
      </w:r>
      <w:r w:rsidR="004612B9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14.0 – 17.0 hod</w:t>
      </w:r>
    </w:p>
    <w:p w:rsidR="00793AFF" w:rsidRDefault="005728FB" w:rsidP="005728FB">
      <w:pPr>
        <w:rPr>
          <w:rFonts w:ascii="Times New Roman" w:hAnsi="Times New Roman" w:cs="Times New Roman"/>
          <w:b/>
          <w:color w:val="FFFFFF" w:themeColor="background1"/>
          <w:sz w:val="40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     </w:t>
      </w:r>
      <w:r w:rsidR="00793AFF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  <w:u w:val="single"/>
        </w:rPr>
        <w:t>VSTUPNÉ</w:t>
      </w:r>
      <w:r w:rsidR="00793AFF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: 15 e na osobu, platí sa na mieste</w:t>
      </w:r>
      <w:r w:rsidR="001C6DA5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</w:t>
      </w:r>
    </w:p>
    <w:p w:rsidR="001C6DA5" w:rsidRPr="005728FB" w:rsidRDefault="001C6DA5" w:rsidP="005728FB">
      <w:pPr>
        <w:rPr>
          <w:rFonts w:ascii="Times New Roman" w:hAnsi="Times New Roman" w:cs="Times New Roman"/>
          <w:b/>
          <w:color w:val="FFFFFF" w:themeColor="background1"/>
          <w:sz w:val="40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                            8 e  študijný  materiál  (prezentácia  z  prednášky) </w:t>
      </w:r>
    </w:p>
    <w:p w:rsidR="00793AFF" w:rsidRPr="005728FB" w:rsidRDefault="005728FB" w:rsidP="005728FB">
      <w:pPr>
        <w:rPr>
          <w:rFonts w:ascii="Times New Roman" w:hAnsi="Times New Roman" w:cs="Times New Roman"/>
          <w:b/>
          <w:color w:val="FFFFFF" w:themeColor="background1"/>
          <w:sz w:val="40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     </w:t>
      </w:r>
      <w:r w:rsidR="001C6DA5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V cene je zahrnuté </w:t>
      </w:r>
      <w:r w:rsidR="002B19FA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> </w:t>
      </w:r>
      <w:r w:rsidR="00793AFF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>občerstvenie</w:t>
      </w:r>
    </w:p>
    <w:p w:rsidR="00E875C5" w:rsidRDefault="00E875C5" w:rsidP="00E875C5">
      <w:pPr>
        <w:rPr>
          <w:rFonts w:ascii="Times New Roman" w:hAnsi="Times New Roman" w:cs="Times New Roman"/>
          <w:b/>
          <w:color w:val="FFFFFF" w:themeColor="background1"/>
          <w:sz w:val="40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     </w:t>
      </w:r>
      <w:r w:rsidR="002B19FA" w:rsidRPr="005728FB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>Vyplnenú návratku zašlite obratom na mail :</w:t>
      </w:r>
      <w:r w:rsidR="001C6DA5"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t xml:space="preserve"> psycholog.trencin@gmail.com</w:t>
      </w:r>
    </w:p>
    <w:p w:rsidR="001C6DA5" w:rsidRDefault="001C6DA5" w:rsidP="00E875C5">
      <w:pPr>
        <w:rPr>
          <w:rFonts w:ascii="Times New Roman" w:hAnsi="Times New Roman" w:cs="Times New Roman"/>
          <w:b/>
          <w:color w:val="FFFFFF" w:themeColor="background1"/>
          <w:sz w:val="40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40"/>
          <w:szCs w:val="28"/>
        </w:rPr>
        <w:lastRenderedPageBreak/>
        <w:t>N</w:t>
      </w:r>
    </w:p>
    <w:p w:rsidR="00793AFF" w:rsidRDefault="001C6DA5" w:rsidP="001C6DA5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>Návratka</w:t>
      </w:r>
    </w:p>
    <w:p w:rsidR="006146A7" w:rsidRDefault="006146A7" w:rsidP="001C6DA5">
      <w:pPr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1C6DA5" w:rsidRDefault="001C6DA5" w:rsidP="001C6DA5">
      <w:pPr>
        <w:jc w:val="both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 xml:space="preserve">Meno a priezvisko, titul: </w:t>
      </w:r>
    </w:p>
    <w:p w:rsidR="001C6DA5" w:rsidRDefault="001C6DA5" w:rsidP="001C6DA5">
      <w:pPr>
        <w:jc w:val="both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>Mám</w:t>
      </w:r>
      <w:r w:rsidR="006146A7">
        <w:rPr>
          <w:rFonts w:ascii="Times New Roman" w:hAnsi="Times New Roman" w:cs="Times New Roman"/>
          <w:b/>
          <w:sz w:val="36"/>
          <w:szCs w:val="24"/>
        </w:rPr>
        <w:t xml:space="preserve">/nemám </w:t>
      </w:r>
      <w:r>
        <w:rPr>
          <w:rFonts w:ascii="Times New Roman" w:hAnsi="Times New Roman" w:cs="Times New Roman"/>
          <w:b/>
          <w:sz w:val="36"/>
          <w:szCs w:val="24"/>
        </w:rPr>
        <w:t xml:space="preserve"> záujem o osvedčenie o</w:t>
      </w:r>
      <w:r w:rsidR="006146A7">
        <w:rPr>
          <w:rFonts w:ascii="Times New Roman" w:hAnsi="Times New Roman" w:cs="Times New Roman"/>
          <w:b/>
          <w:sz w:val="36"/>
          <w:szCs w:val="24"/>
        </w:rPr>
        <w:t xml:space="preserve"> účasti : </w:t>
      </w:r>
    </w:p>
    <w:p w:rsidR="006146A7" w:rsidRDefault="006146A7" w:rsidP="001C6DA5">
      <w:pPr>
        <w:jc w:val="both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>Mám /nemám záujem o študijný materiál :</w:t>
      </w:r>
    </w:p>
    <w:p w:rsidR="006146A7" w:rsidRPr="001C6DA5" w:rsidRDefault="006146A7" w:rsidP="001C6DA5">
      <w:pPr>
        <w:jc w:val="both"/>
        <w:rPr>
          <w:rFonts w:ascii="Times New Roman" w:hAnsi="Times New Roman" w:cs="Times New Roman"/>
          <w:b/>
          <w:color w:val="FFFFFF" w:themeColor="background1"/>
          <w:sz w:val="36"/>
          <w:szCs w:val="24"/>
        </w:rPr>
      </w:pPr>
    </w:p>
    <w:sectPr w:rsidR="006146A7" w:rsidRPr="001C6DA5" w:rsidSect="00C6538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93AFF"/>
    <w:rsid w:val="001731E2"/>
    <w:rsid w:val="001C6DA5"/>
    <w:rsid w:val="00215B7D"/>
    <w:rsid w:val="002311F3"/>
    <w:rsid w:val="0025154E"/>
    <w:rsid w:val="00256DF7"/>
    <w:rsid w:val="002B19FA"/>
    <w:rsid w:val="004612B9"/>
    <w:rsid w:val="004769DC"/>
    <w:rsid w:val="004E57D4"/>
    <w:rsid w:val="005728FB"/>
    <w:rsid w:val="006146A7"/>
    <w:rsid w:val="006771F5"/>
    <w:rsid w:val="006A5C8C"/>
    <w:rsid w:val="006E507A"/>
    <w:rsid w:val="00793AFF"/>
    <w:rsid w:val="007F7A43"/>
    <w:rsid w:val="008B70F3"/>
    <w:rsid w:val="0097528D"/>
    <w:rsid w:val="00993884"/>
    <w:rsid w:val="00B47274"/>
    <w:rsid w:val="00C6538B"/>
    <w:rsid w:val="00CB2BE5"/>
    <w:rsid w:val="00D26422"/>
    <w:rsid w:val="00D275C2"/>
    <w:rsid w:val="00E875C5"/>
    <w:rsid w:val="00FC0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56DF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2B19FA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65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653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Kvasnicova</dc:creator>
  <cp:lastModifiedBy>Kvasnicova</cp:lastModifiedBy>
  <cp:revision>2</cp:revision>
  <dcterms:created xsi:type="dcterms:W3CDTF">2016-11-03T09:09:00Z</dcterms:created>
  <dcterms:modified xsi:type="dcterms:W3CDTF">2016-11-03T09:09:00Z</dcterms:modified>
</cp:coreProperties>
</file>